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581B2" w14:textId="77777777" w:rsidR="00F34F7F" w:rsidRPr="00416D7F" w:rsidRDefault="00F34F7F" w:rsidP="00F34F7F">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2DA7EC7C" wp14:editId="1E2816BC">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3C4D5139" w14:textId="77777777" w:rsidR="00F34F7F" w:rsidRPr="00416D7F" w:rsidRDefault="00F34F7F" w:rsidP="00F34F7F">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7D31BD16" w14:textId="77777777" w:rsidR="00F34F7F" w:rsidRPr="00416D7F" w:rsidRDefault="00F34F7F" w:rsidP="00F34F7F">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782FFCD6" w14:textId="77777777" w:rsidR="00F34F7F" w:rsidRPr="00416D7F" w:rsidRDefault="00F34F7F" w:rsidP="00F34F7F">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640383B8" w14:textId="77777777" w:rsidR="00F34F7F" w:rsidRPr="00416D7F" w:rsidRDefault="00F34F7F" w:rsidP="00F34F7F">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75E10BEC" w14:textId="77777777" w:rsidR="00F34F7F" w:rsidRPr="00416D7F" w:rsidRDefault="00F34F7F" w:rsidP="00F34F7F">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55935405" w14:textId="77777777" w:rsidR="00F34F7F" w:rsidRPr="00416D7F" w:rsidRDefault="00F34F7F" w:rsidP="00F34F7F">
      <w:pPr>
        <w:keepNext/>
        <w:suppressAutoHyphens/>
        <w:autoSpaceDN w:val="0"/>
        <w:spacing w:after="0" w:line="240" w:lineRule="auto"/>
        <w:jc w:val="both"/>
        <w:outlineLvl w:val="5"/>
        <w:rPr>
          <w:rFonts w:ascii="Garamond" w:eastAsia="Times New Roman" w:hAnsi="Garamond" w:cs="Times New Roman"/>
          <w:b/>
          <w:kern w:val="0"/>
          <w:lang w:eastAsia="sl-SI"/>
        </w:rPr>
      </w:pPr>
    </w:p>
    <w:p w14:paraId="100B2441" w14:textId="7D93CC50" w:rsidR="00F34F7F" w:rsidRPr="00416D7F" w:rsidRDefault="00F34F7F" w:rsidP="00F34F7F">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02.09.2026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118</w:t>
      </w:r>
      <w:r>
        <w:rPr>
          <w:rFonts w:ascii="Garamond" w:eastAsia="Calibri" w:hAnsi="Garamond" w:cs="Times New Roman"/>
          <w:b/>
          <w:bCs/>
          <w:kern w:val="0"/>
          <w:u w:val="single"/>
        </w:rPr>
        <w:t>5</w:t>
      </w:r>
      <w:r>
        <w:rPr>
          <w:rFonts w:ascii="Garamond" w:eastAsia="Calibri" w:hAnsi="Garamond" w:cs="Times New Roman"/>
          <w:b/>
          <w:bCs/>
          <w:kern w:val="0"/>
          <w:u w:val="single"/>
        </w:rPr>
        <w:t xml:space="preserve"> </w:t>
      </w:r>
      <w:r w:rsidRPr="00416D7F">
        <w:rPr>
          <w:rFonts w:ascii="Garamond" w:eastAsia="Calibri" w:hAnsi="Garamond" w:cs="Times New Roman"/>
          <w:b/>
          <w:kern w:val="0"/>
          <w:u w:val="single"/>
        </w:rPr>
        <w:t>-2026-BG/VH</w:t>
      </w:r>
    </w:p>
    <w:p w14:paraId="167A7C53" w14:textId="77777777" w:rsidR="00F34F7F" w:rsidRPr="00416D7F" w:rsidRDefault="00F34F7F" w:rsidP="00F34F7F">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74004428" w14:textId="77777777" w:rsidR="00F34F7F" w:rsidRPr="00416D7F" w:rsidRDefault="00F34F7F" w:rsidP="00F34F7F">
      <w:pPr>
        <w:suppressAutoHyphens/>
        <w:autoSpaceDN w:val="0"/>
        <w:spacing w:after="0" w:line="240" w:lineRule="auto"/>
        <w:jc w:val="both"/>
        <w:rPr>
          <w:rFonts w:ascii="Garamond" w:eastAsia="Times New Roman" w:hAnsi="Garamond" w:cs="Times New Roman"/>
          <w:b/>
          <w:kern w:val="0"/>
          <w:lang w:eastAsia="sl-SI"/>
        </w:rPr>
      </w:pPr>
    </w:p>
    <w:p w14:paraId="4943A1B9" w14:textId="77777777" w:rsidR="00F34F7F" w:rsidRDefault="00F34F7F" w:rsidP="00F34F7F">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42A02553" w14:textId="77777777" w:rsidR="00F34F7F" w:rsidRDefault="00F34F7F" w:rsidP="00F34F7F">
      <w:pPr>
        <w:suppressAutoHyphens/>
        <w:autoSpaceDN w:val="0"/>
        <w:spacing w:line="240" w:lineRule="auto"/>
        <w:jc w:val="both"/>
        <w:rPr>
          <w:rFonts w:ascii="Garamond" w:eastAsia="Calibri" w:hAnsi="Garamond" w:cs="Times New Roman"/>
          <w:b/>
          <w:bCs/>
          <w:kern w:val="0"/>
        </w:rPr>
      </w:pPr>
    </w:p>
    <w:p w14:paraId="4E06BE56" w14:textId="446291B9" w:rsidR="00F34F7F" w:rsidRDefault="00F34F7F" w:rsidP="00F34F7F">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POPRAVILO </w:t>
      </w:r>
      <w:r>
        <w:rPr>
          <w:rFonts w:ascii="Garamond" w:eastAsia="Calibri" w:hAnsi="Garamond" w:cs="Times New Roman"/>
          <w:b/>
          <w:bCs/>
          <w:kern w:val="0"/>
        </w:rPr>
        <w:t>APARATA ARCADIS ORBIC</w:t>
      </w:r>
    </w:p>
    <w:p w14:paraId="22993C3F" w14:textId="77777777" w:rsidR="00F34F7F" w:rsidRDefault="00F34F7F" w:rsidP="00F34F7F">
      <w:pPr>
        <w:pStyle w:val="Navadensplet"/>
        <w:rPr>
          <w:rFonts w:ascii="Verdana" w:hAnsi="Verdana"/>
          <w:sz w:val="20"/>
          <w:szCs w:val="20"/>
        </w:rPr>
      </w:pPr>
      <w:r>
        <w:rPr>
          <w:rFonts w:ascii="Verdana" w:hAnsi="Verdana"/>
          <w:sz w:val="20"/>
          <w:szCs w:val="20"/>
        </w:rPr>
        <w:t>Podatki</w:t>
      </w:r>
      <w:r>
        <w:rPr>
          <w:rStyle w:val="Krepko"/>
          <w:rFonts w:ascii="Verdana" w:hAnsi="Verdana"/>
          <w:sz w:val="20"/>
          <w:szCs w:val="20"/>
        </w:rPr>
        <w:t>  K7 (UCC-RTG S.M.:2600)</w:t>
      </w:r>
      <w:r>
        <w:rPr>
          <w:rFonts w:ascii="Verdana" w:hAnsi="Verdana"/>
          <w:sz w:val="20"/>
          <w:szCs w:val="20"/>
        </w:rPr>
        <w:t> </w:t>
      </w:r>
    </w:p>
    <w:p w14:paraId="4FA33D35" w14:textId="77777777" w:rsidR="00F34F7F" w:rsidRDefault="00F34F7F" w:rsidP="00F34F7F">
      <w:pPr>
        <w:pStyle w:val="Navadensplet"/>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SIEMENS</w:t>
      </w:r>
    </w:p>
    <w:p w14:paraId="44700ADF" w14:textId="77777777" w:rsidR="00F34F7F" w:rsidRDefault="00F34F7F" w:rsidP="00F34F7F">
      <w:pPr>
        <w:pStyle w:val="Navadensplet"/>
        <w:rPr>
          <w:rFonts w:ascii="Verdana" w:hAnsi="Verdana"/>
          <w:sz w:val="20"/>
          <w:szCs w:val="20"/>
        </w:rPr>
      </w:pPr>
      <w:r>
        <w:rPr>
          <w:rFonts w:ascii="Verdana" w:hAnsi="Verdana"/>
          <w:color w:val="3598DB"/>
          <w:sz w:val="20"/>
          <w:szCs w:val="20"/>
        </w:rPr>
        <w:t xml:space="preserve">Tip: </w:t>
      </w:r>
      <w:r>
        <w:rPr>
          <w:rFonts w:ascii="Verdana" w:hAnsi="Verdana"/>
          <w:color w:val="000000"/>
          <w:sz w:val="20"/>
          <w:szCs w:val="20"/>
        </w:rPr>
        <w:t>ARCADIS ORBIC </w:t>
      </w:r>
    </w:p>
    <w:p w14:paraId="195DE714" w14:textId="77777777" w:rsidR="00F34F7F" w:rsidRDefault="00F34F7F" w:rsidP="00F34F7F">
      <w:pPr>
        <w:pStyle w:val="Navadensplet"/>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00536059</w:t>
      </w:r>
    </w:p>
    <w:p w14:paraId="4276AA7B" w14:textId="77777777" w:rsidR="00F34F7F" w:rsidRDefault="00F34F7F" w:rsidP="00F34F7F">
      <w:pPr>
        <w:pStyle w:val="Navadensplet"/>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25232</w:t>
      </w:r>
    </w:p>
    <w:p w14:paraId="5D76FDB5" w14:textId="77777777" w:rsidR="00F34F7F" w:rsidRDefault="00F34F7F" w:rsidP="00F34F7F">
      <w:pPr>
        <w:pStyle w:val="Navadensplet"/>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2016</w:t>
      </w:r>
    </w:p>
    <w:p w14:paraId="3A272E1A" w14:textId="2958B91B" w:rsidR="00F34F7F" w:rsidRDefault="00F34F7F" w:rsidP="00F34F7F">
      <w:pPr>
        <w:pStyle w:val="Navadensplet"/>
        <w:rPr>
          <w:rFonts w:ascii="Verdana" w:hAnsi="Verdana"/>
          <w:sz w:val="20"/>
          <w:szCs w:val="20"/>
        </w:rPr>
      </w:pPr>
      <w:r>
        <w:rPr>
          <w:rFonts w:ascii="Verdana" w:hAnsi="Verdana"/>
          <w:sz w:val="20"/>
          <w:szCs w:val="20"/>
        </w:rPr>
        <w:t>p</w:t>
      </w:r>
      <w:r>
        <w:rPr>
          <w:rFonts w:ascii="Verdana" w:hAnsi="Verdana"/>
          <w:sz w:val="20"/>
          <w:szCs w:val="20"/>
        </w:rPr>
        <w:t>otrebno poleg rezervnega dela-</w:t>
      </w:r>
      <w:r>
        <w:rPr>
          <w:rFonts w:ascii="Verdana" w:hAnsi="Verdana"/>
          <w:sz w:val="20"/>
          <w:szCs w:val="20"/>
          <w:u w:val="single"/>
        </w:rPr>
        <w:t xml:space="preserve">monitor </w:t>
      </w:r>
      <w:proofErr w:type="spellStart"/>
      <w:r>
        <w:rPr>
          <w:rFonts w:ascii="Verdana" w:hAnsi="Verdana"/>
          <w:sz w:val="20"/>
          <w:szCs w:val="20"/>
          <w:u w:val="single"/>
        </w:rPr>
        <w:t>cable</w:t>
      </w:r>
      <w:proofErr w:type="spellEnd"/>
      <w:r>
        <w:rPr>
          <w:rFonts w:ascii="Verdana" w:hAnsi="Verdana"/>
          <w:sz w:val="20"/>
          <w:szCs w:val="20"/>
          <w:u w:val="single"/>
        </w:rPr>
        <w:t xml:space="preserve"> </w:t>
      </w:r>
      <w:proofErr w:type="spellStart"/>
      <w:r>
        <w:rPr>
          <w:rFonts w:ascii="Verdana" w:hAnsi="Verdana"/>
          <w:sz w:val="20"/>
          <w:szCs w:val="20"/>
          <w:u w:val="single"/>
        </w:rPr>
        <w:t>trolley</w:t>
      </w:r>
      <w:proofErr w:type="spellEnd"/>
      <w:r>
        <w:rPr>
          <w:rFonts w:ascii="Verdana" w:hAnsi="Verdana"/>
          <w:sz w:val="20"/>
          <w:szCs w:val="20"/>
          <w:u w:val="single"/>
        </w:rPr>
        <w:t>- GEN 2</w:t>
      </w:r>
      <w:r>
        <w:rPr>
          <w:rFonts w:ascii="Verdana" w:hAnsi="Verdana"/>
          <w:sz w:val="20"/>
          <w:szCs w:val="20"/>
        </w:rPr>
        <w:t xml:space="preserve">, še zamenjati </w:t>
      </w:r>
      <w:r>
        <w:rPr>
          <w:rStyle w:val="Krepko"/>
          <w:rFonts w:ascii="Verdana" w:hAnsi="Verdana"/>
          <w:sz w:val="20"/>
          <w:szCs w:val="20"/>
        </w:rPr>
        <w:t>TV kamero CCD 1300 QSGL-V4</w:t>
      </w:r>
    </w:p>
    <w:p w14:paraId="73C0C208" w14:textId="77777777" w:rsidR="00F34F7F" w:rsidRPr="00416D7F" w:rsidRDefault="00F34F7F" w:rsidP="00F34F7F">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44E0901D" w14:textId="77777777" w:rsidR="00F34F7F" w:rsidRPr="00416D7F" w:rsidRDefault="00F34F7F" w:rsidP="00F34F7F">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76056EE4" w14:textId="77777777" w:rsidR="00F34F7F" w:rsidRPr="00416D7F" w:rsidRDefault="00F34F7F" w:rsidP="00F34F7F">
      <w:pPr>
        <w:suppressAutoHyphens/>
        <w:autoSpaceDN w:val="0"/>
        <w:spacing w:after="0" w:line="240" w:lineRule="auto"/>
        <w:jc w:val="both"/>
        <w:rPr>
          <w:rFonts w:ascii="Garamond" w:eastAsia="Calibri" w:hAnsi="Garamond" w:cs="Times New Roman"/>
          <w:kern w:val="0"/>
        </w:rPr>
      </w:pPr>
    </w:p>
    <w:p w14:paraId="497C102C" w14:textId="77777777" w:rsidR="00F34F7F" w:rsidRPr="00416D7F" w:rsidRDefault="00F34F7F" w:rsidP="00F34F7F">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37853ED4" w14:textId="77777777" w:rsidR="00F34F7F" w:rsidRPr="00416D7F" w:rsidRDefault="00F34F7F" w:rsidP="00F34F7F">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0DC81280" w14:textId="77777777" w:rsidR="00F34F7F" w:rsidRPr="00416D7F" w:rsidRDefault="00F34F7F" w:rsidP="00F34F7F">
      <w:pPr>
        <w:suppressAutoHyphens/>
        <w:autoSpaceDN w:val="0"/>
        <w:spacing w:after="0" w:line="240" w:lineRule="auto"/>
        <w:rPr>
          <w:rFonts w:ascii="Garamond" w:eastAsia="Times New Roman" w:hAnsi="Garamond" w:cs="Times New Roman"/>
          <w:b/>
          <w:kern w:val="0"/>
          <w:lang w:eastAsia="sl-SI"/>
        </w:rPr>
      </w:pPr>
    </w:p>
    <w:p w14:paraId="4F7A76EA" w14:textId="77777777" w:rsidR="00F34F7F" w:rsidRPr="00416D7F" w:rsidRDefault="00F34F7F" w:rsidP="00F34F7F">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2830D49D" w14:textId="77777777" w:rsidR="00F34F7F" w:rsidRPr="00416D7F" w:rsidRDefault="00F34F7F" w:rsidP="00F34F7F">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74594A32" w14:textId="77777777" w:rsidR="00F34F7F" w:rsidRPr="00416D7F" w:rsidRDefault="00F34F7F" w:rsidP="00F34F7F">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20806517" w14:textId="77777777" w:rsidR="00F34F7F" w:rsidRPr="00416D7F" w:rsidRDefault="00F34F7F" w:rsidP="00F34F7F">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78B2DFD2" w14:textId="77777777" w:rsidR="00F34F7F" w:rsidRPr="00416D7F" w:rsidRDefault="00F34F7F" w:rsidP="00F34F7F">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01416B89" w14:textId="77777777" w:rsidR="00F34F7F" w:rsidRPr="00416D7F" w:rsidRDefault="00F34F7F" w:rsidP="00F34F7F">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45C71E24" w14:textId="77777777" w:rsidR="00F34F7F" w:rsidRPr="00416D7F" w:rsidRDefault="00F34F7F" w:rsidP="00F34F7F">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02DC2DD7" w14:textId="77777777" w:rsidR="00F34F7F" w:rsidRPr="00416D7F" w:rsidRDefault="00F34F7F" w:rsidP="00F34F7F">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53D7391E" w14:textId="77777777" w:rsidR="00F34F7F" w:rsidRPr="00416D7F" w:rsidRDefault="00F34F7F" w:rsidP="00F34F7F">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02B70D98" w14:textId="77777777" w:rsidR="00F34F7F" w:rsidRPr="00416D7F" w:rsidRDefault="00F34F7F" w:rsidP="00F34F7F">
      <w:pPr>
        <w:suppressAutoHyphens/>
        <w:autoSpaceDN w:val="0"/>
        <w:spacing w:after="0" w:line="240" w:lineRule="auto"/>
        <w:ind w:left="360"/>
        <w:jc w:val="both"/>
        <w:rPr>
          <w:rFonts w:ascii="Garamond" w:eastAsia="Times New Roman" w:hAnsi="Garamond" w:cs="Times New Roman"/>
          <w:kern w:val="0"/>
          <w:lang w:eastAsia="sl-SI"/>
        </w:rPr>
      </w:pPr>
    </w:p>
    <w:p w14:paraId="43913498" w14:textId="77777777" w:rsidR="00F34F7F" w:rsidRPr="00416D7F" w:rsidRDefault="00F34F7F" w:rsidP="00F34F7F">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349B83CA" w14:textId="77777777" w:rsidR="00F34F7F" w:rsidRPr="00416D7F" w:rsidRDefault="00F34F7F" w:rsidP="00F34F7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4D1B9B52" w14:textId="77777777" w:rsidR="00F34F7F" w:rsidRPr="00416D7F" w:rsidRDefault="00F34F7F" w:rsidP="00F34F7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372288CF" w14:textId="77777777" w:rsidR="00F34F7F" w:rsidRPr="00416D7F" w:rsidRDefault="00F34F7F" w:rsidP="00F34F7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42E735E1" w14:textId="77777777" w:rsidR="00F34F7F" w:rsidRPr="00416D7F" w:rsidRDefault="00F34F7F" w:rsidP="00F34F7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3B0AD9EC" w14:textId="77777777" w:rsidR="00F34F7F" w:rsidRPr="00416D7F" w:rsidRDefault="00F34F7F" w:rsidP="00F34F7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2A56FCC4" w14:textId="77777777" w:rsidR="00F34F7F" w:rsidRPr="00416D7F" w:rsidRDefault="00F34F7F" w:rsidP="00F34F7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662BB05C" w14:textId="77777777" w:rsidR="00F34F7F" w:rsidRPr="00416D7F" w:rsidRDefault="00F34F7F" w:rsidP="00F34F7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3519AC5D" w14:textId="77777777" w:rsidR="00F34F7F" w:rsidRPr="00416D7F" w:rsidRDefault="00F34F7F" w:rsidP="00F34F7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34F637B0" w14:textId="77777777" w:rsidR="00F34F7F" w:rsidRPr="00416D7F" w:rsidRDefault="00F34F7F" w:rsidP="00F34F7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64C334D9" w14:textId="77777777" w:rsidR="00F34F7F" w:rsidRPr="00416D7F" w:rsidRDefault="00F34F7F" w:rsidP="00F34F7F">
      <w:pPr>
        <w:suppressAutoHyphens/>
        <w:autoSpaceDN w:val="0"/>
        <w:spacing w:after="0" w:line="240" w:lineRule="auto"/>
        <w:jc w:val="both"/>
        <w:rPr>
          <w:rFonts w:ascii="Garamond" w:eastAsia="Times New Roman" w:hAnsi="Garamond" w:cs="Times New Roman"/>
          <w:b/>
          <w:bCs/>
          <w:kern w:val="0"/>
          <w:lang w:eastAsia="sl-SI"/>
        </w:rPr>
      </w:pPr>
    </w:p>
    <w:p w14:paraId="2FCF67D6" w14:textId="77777777" w:rsidR="00F34F7F" w:rsidRPr="00416D7F" w:rsidRDefault="00F34F7F" w:rsidP="00F34F7F">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42CF5203" w14:textId="77777777" w:rsidR="00F34F7F" w:rsidRPr="00416D7F" w:rsidRDefault="00F34F7F" w:rsidP="00F34F7F">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268A0BB1" w14:textId="77777777" w:rsidR="00F34F7F" w:rsidRPr="00416D7F" w:rsidRDefault="00F34F7F" w:rsidP="00F34F7F">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18EF4D89" w14:textId="77777777" w:rsidR="00F34F7F" w:rsidRPr="00416D7F" w:rsidRDefault="00F34F7F" w:rsidP="00F34F7F">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2F7E3825" w14:textId="77777777" w:rsidR="00F34F7F" w:rsidRPr="00416D7F" w:rsidRDefault="00F34F7F" w:rsidP="00F34F7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183C9FD6" w14:textId="77777777" w:rsidR="00F34F7F" w:rsidRPr="00416D7F" w:rsidRDefault="00F34F7F" w:rsidP="00F34F7F">
      <w:pPr>
        <w:suppressAutoHyphens/>
        <w:autoSpaceDN w:val="0"/>
        <w:spacing w:after="0" w:line="240" w:lineRule="auto"/>
        <w:ind w:left="420"/>
        <w:contextualSpacing/>
        <w:jc w:val="both"/>
        <w:rPr>
          <w:rFonts w:ascii="Garamond" w:eastAsia="Calibri" w:hAnsi="Garamond" w:cs="Times New Roman"/>
          <w:kern w:val="0"/>
        </w:rPr>
      </w:pPr>
    </w:p>
    <w:p w14:paraId="68CC97A7" w14:textId="77777777" w:rsidR="00F34F7F" w:rsidRPr="00416D7F" w:rsidRDefault="00F34F7F" w:rsidP="00F34F7F">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0BE2C361" w14:textId="77777777" w:rsidR="00F34F7F" w:rsidRPr="00205B28" w:rsidRDefault="00F34F7F" w:rsidP="00F34F7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156E0E52" w14:textId="77777777" w:rsidR="00F34F7F" w:rsidRPr="00E12975" w:rsidRDefault="00F34F7F" w:rsidP="00F34F7F">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3A282E77" w14:textId="77777777" w:rsidR="00F34F7F" w:rsidRPr="00416D7F" w:rsidRDefault="00F34F7F" w:rsidP="00F34F7F">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328B5A6E" w14:textId="77777777" w:rsidR="00F34F7F" w:rsidRPr="00416D7F" w:rsidRDefault="00F34F7F" w:rsidP="00F34F7F">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27190794" w14:textId="77777777" w:rsidR="00F34F7F" w:rsidRPr="00416D7F" w:rsidRDefault="00F34F7F" w:rsidP="00F34F7F">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06447589" w14:textId="77777777" w:rsidR="00F34F7F" w:rsidRPr="00416D7F" w:rsidRDefault="00F34F7F" w:rsidP="00F34F7F">
      <w:pPr>
        <w:suppressAutoHyphens/>
        <w:autoSpaceDN w:val="0"/>
        <w:spacing w:after="0" w:line="240" w:lineRule="auto"/>
        <w:jc w:val="both"/>
        <w:rPr>
          <w:rFonts w:ascii="Garamond" w:eastAsia="Times New Roman" w:hAnsi="Garamond" w:cs="Times New Roman"/>
          <w:kern w:val="0"/>
          <w:lang w:eastAsia="sl-SI"/>
        </w:rPr>
      </w:pPr>
    </w:p>
    <w:p w14:paraId="0B5DC82A" w14:textId="60AA8FDE" w:rsidR="00F34F7F" w:rsidRPr="00416D7F" w:rsidRDefault="00F34F7F" w:rsidP="00F34F7F">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118</w:t>
      </w:r>
      <w:r>
        <w:rPr>
          <w:rFonts w:ascii="Garamond" w:eastAsia="Times New Roman" w:hAnsi="Garamond" w:cs="Times New Roman"/>
          <w:b/>
          <w:kern w:val="0"/>
          <w:lang w:eastAsia="sl-SI"/>
        </w:rPr>
        <w:t>5</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 xml:space="preserve">_POPRAVILO </w:t>
      </w:r>
      <w:r>
        <w:rPr>
          <w:rFonts w:ascii="Garamond" w:eastAsia="Times New Roman" w:hAnsi="Garamond" w:cs="Times New Roman"/>
          <w:b/>
          <w:kern w:val="0"/>
          <w:lang w:eastAsia="sl-SI"/>
        </w:rPr>
        <w:t>APARATA ARCADIS PRBIC</w:t>
      </w:r>
      <w:r>
        <w:rPr>
          <w:rFonts w:ascii="Garamond" w:eastAsia="Times New Roman" w:hAnsi="Garamond" w:cs="Times New Roman"/>
          <w:b/>
          <w:kern w:val="0"/>
          <w:lang w:eastAsia="sl-SI"/>
        </w:rPr>
        <w:t xml:space="preserve">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w:t>
      </w:r>
      <w:r>
        <w:rPr>
          <w:rFonts w:ascii="Garamond" w:eastAsia="Times New Roman" w:hAnsi="Garamond" w:cs="Times New Roman"/>
          <w:bCs/>
          <w:kern w:val="0"/>
          <w:lang w:eastAsia="sl-SI"/>
        </w:rPr>
        <w:t>7</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9</w:t>
      </w:r>
      <w:r w:rsidRPr="00416D7F">
        <w:rPr>
          <w:rFonts w:ascii="Garamond" w:eastAsia="Times New Roman" w:hAnsi="Garamond" w:cs="Times New Roman"/>
          <w:bCs/>
          <w:kern w:val="0"/>
          <w:lang w:eastAsia="sl-SI"/>
        </w:rPr>
        <w:t xml:space="preserve">.2026 do </w:t>
      </w:r>
      <w:r>
        <w:rPr>
          <w:rFonts w:ascii="Garamond" w:eastAsia="Times New Roman" w:hAnsi="Garamond" w:cs="Times New Roman"/>
          <w:bCs/>
          <w:kern w:val="0"/>
          <w:lang w:eastAsia="sl-SI"/>
        </w:rPr>
        <w:t>13</w:t>
      </w:r>
      <w:r w:rsidRPr="00416D7F">
        <w:rPr>
          <w:rFonts w:ascii="Garamond" w:eastAsia="Times New Roman" w:hAnsi="Garamond" w:cs="Times New Roman"/>
          <w:bCs/>
          <w:kern w:val="0"/>
          <w:lang w:eastAsia="sl-SI"/>
        </w:rPr>
        <w:t>. ure.</w:t>
      </w:r>
    </w:p>
    <w:bookmarkEnd w:id="0"/>
    <w:p w14:paraId="27D499FF" w14:textId="77777777" w:rsidR="00F34F7F" w:rsidRPr="00416D7F" w:rsidRDefault="00F34F7F" w:rsidP="00F34F7F">
      <w:pPr>
        <w:suppressAutoHyphens/>
        <w:autoSpaceDN w:val="0"/>
        <w:spacing w:after="0" w:line="240" w:lineRule="auto"/>
        <w:rPr>
          <w:rFonts w:ascii="Garamond" w:eastAsia="Times New Roman" w:hAnsi="Garamond" w:cs="Times New Roman"/>
          <w:kern w:val="0"/>
          <w:lang w:eastAsia="sl-SI"/>
        </w:rPr>
      </w:pPr>
    </w:p>
    <w:p w14:paraId="2224A1F5" w14:textId="77777777" w:rsidR="00F34F7F" w:rsidRPr="00416D7F" w:rsidRDefault="00F34F7F" w:rsidP="00F34F7F">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lastRenderedPageBreak/>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7265F111" w14:textId="77777777" w:rsidR="00F34F7F" w:rsidRPr="00205B28" w:rsidRDefault="00F34F7F" w:rsidP="00F34F7F">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4BDE1ACD" w14:textId="77777777" w:rsidR="00F34F7F" w:rsidRDefault="00F34F7F" w:rsidP="00F34F7F"/>
    <w:p w14:paraId="22B70D9B" w14:textId="77777777" w:rsidR="00F34F7F" w:rsidRDefault="00F34F7F" w:rsidP="00F34F7F"/>
    <w:p w14:paraId="6391B2B2" w14:textId="77777777" w:rsidR="00F34F7F" w:rsidRDefault="00F34F7F" w:rsidP="00F34F7F"/>
    <w:p w14:paraId="67814A20" w14:textId="77777777" w:rsidR="00F34F7F" w:rsidRDefault="00F34F7F" w:rsidP="00F34F7F"/>
    <w:p w14:paraId="6605AA4E" w14:textId="77777777" w:rsidR="00F34F7F" w:rsidRDefault="00F34F7F" w:rsidP="00F34F7F"/>
    <w:p w14:paraId="026355C5" w14:textId="77777777" w:rsidR="00F34F7F" w:rsidRDefault="00F34F7F" w:rsidP="00F34F7F"/>
    <w:p w14:paraId="37DE1B77" w14:textId="77777777" w:rsidR="00F34F7F" w:rsidRPr="00DF33AE" w:rsidRDefault="00F34F7F" w:rsidP="00F34F7F">
      <w:pPr>
        <w:rPr>
          <w:b/>
          <w:bCs/>
        </w:rPr>
      </w:pPr>
    </w:p>
    <w:p w14:paraId="5ED08736" w14:textId="77777777" w:rsidR="00F34F7F" w:rsidRDefault="00F34F7F" w:rsidP="00F34F7F"/>
    <w:p w14:paraId="00E01171" w14:textId="77777777" w:rsidR="00F34F7F" w:rsidRDefault="00F34F7F" w:rsidP="00F34F7F"/>
    <w:p w14:paraId="2F09C1F7" w14:textId="77777777" w:rsidR="00F34F7F" w:rsidRDefault="00F34F7F" w:rsidP="00F34F7F"/>
    <w:p w14:paraId="2462F720" w14:textId="77777777" w:rsidR="00F34F7F" w:rsidRDefault="00F34F7F" w:rsidP="00F34F7F"/>
    <w:p w14:paraId="03AF562A" w14:textId="77777777" w:rsidR="00F34F7F" w:rsidRDefault="00F34F7F" w:rsidP="00F34F7F"/>
    <w:p w14:paraId="788948AE" w14:textId="77777777" w:rsidR="00F34F7F" w:rsidRDefault="00F34F7F" w:rsidP="00F34F7F"/>
    <w:p w14:paraId="45B64557" w14:textId="77777777" w:rsidR="00F34F7F" w:rsidRDefault="00F34F7F" w:rsidP="00F34F7F"/>
    <w:p w14:paraId="7C8F0214" w14:textId="77777777" w:rsidR="00F34F7F" w:rsidRDefault="00F34F7F" w:rsidP="00F34F7F"/>
    <w:p w14:paraId="154FB38D" w14:textId="77777777" w:rsidR="00F34F7F" w:rsidRDefault="00F34F7F" w:rsidP="00F34F7F"/>
    <w:p w14:paraId="0F57186B"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F7F"/>
    <w:rsid w:val="0017214A"/>
    <w:rsid w:val="00200B2F"/>
    <w:rsid w:val="002E7620"/>
    <w:rsid w:val="00F34F7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DF79C"/>
  <w15:chartTrackingRefBased/>
  <w15:docId w15:val="{5A40AAFE-7988-4DE2-99D3-5449271D8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34F7F"/>
  </w:style>
  <w:style w:type="paragraph" w:styleId="Naslov1">
    <w:name w:val="heading 1"/>
    <w:basedOn w:val="Navaden"/>
    <w:next w:val="Navaden"/>
    <w:link w:val="Naslov1Znak"/>
    <w:uiPriority w:val="9"/>
    <w:qFormat/>
    <w:rsid w:val="00F34F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F34F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F34F7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F34F7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F34F7F"/>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F34F7F"/>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F34F7F"/>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F34F7F"/>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F34F7F"/>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F34F7F"/>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F34F7F"/>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F34F7F"/>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F34F7F"/>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F34F7F"/>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F34F7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F34F7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F34F7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F34F7F"/>
    <w:rPr>
      <w:rFonts w:eastAsiaTheme="majorEastAsia" w:cstheme="majorBidi"/>
      <w:color w:val="272727" w:themeColor="text1" w:themeTint="D8"/>
    </w:rPr>
  </w:style>
  <w:style w:type="paragraph" w:styleId="Naslov">
    <w:name w:val="Title"/>
    <w:basedOn w:val="Navaden"/>
    <w:next w:val="Navaden"/>
    <w:link w:val="NaslovZnak"/>
    <w:uiPriority w:val="10"/>
    <w:qFormat/>
    <w:rsid w:val="00F34F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F34F7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F34F7F"/>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F34F7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F34F7F"/>
    <w:pPr>
      <w:spacing w:before="160"/>
      <w:jc w:val="center"/>
    </w:pPr>
    <w:rPr>
      <w:i/>
      <w:iCs/>
      <w:color w:val="404040" w:themeColor="text1" w:themeTint="BF"/>
    </w:rPr>
  </w:style>
  <w:style w:type="character" w:customStyle="1" w:styleId="CitatZnak">
    <w:name w:val="Citat Znak"/>
    <w:basedOn w:val="Privzetapisavaodstavka"/>
    <w:link w:val="Citat"/>
    <w:uiPriority w:val="29"/>
    <w:rsid w:val="00F34F7F"/>
    <w:rPr>
      <w:i/>
      <w:iCs/>
      <w:color w:val="404040" w:themeColor="text1" w:themeTint="BF"/>
    </w:rPr>
  </w:style>
  <w:style w:type="paragraph" w:styleId="Odstavekseznama">
    <w:name w:val="List Paragraph"/>
    <w:basedOn w:val="Navaden"/>
    <w:uiPriority w:val="34"/>
    <w:qFormat/>
    <w:rsid w:val="00F34F7F"/>
    <w:pPr>
      <w:ind w:left="720"/>
      <w:contextualSpacing/>
    </w:pPr>
  </w:style>
  <w:style w:type="character" w:styleId="Intenzivenpoudarek">
    <w:name w:val="Intense Emphasis"/>
    <w:basedOn w:val="Privzetapisavaodstavka"/>
    <w:uiPriority w:val="21"/>
    <w:qFormat/>
    <w:rsid w:val="00F34F7F"/>
    <w:rPr>
      <w:i/>
      <w:iCs/>
      <w:color w:val="0F4761" w:themeColor="accent1" w:themeShade="BF"/>
    </w:rPr>
  </w:style>
  <w:style w:type="paragraph" w:styleId="Intenzivencitat">
    <w:name w:val="Intense Quote"/>
    <w:basedOn w:val="Navaden"/>
    <w:next w:val="Navaden"/>
    <w:link w:val="IntenzivencitatZnak"/>
    <w:uiPriority w:val="30"/>
    <w:qFormat/>
    <w:rsid w:val="00F34F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F34F7F"/>
    <w:rPr>
      <w:i/>
      <w:iCs/>
      <w:color w:val="0F4761" w:themeColor="accent1" w:themeShade="BF"/>
    </w:rPr>
  </w:style>
  <w:style w:type="character" w:styleId="Intenzivensklic">
    <w:name w:val="Intense Reference"/>
    <w:basedOn w:val="Privzetapisavaodstavka"/>
    <w:uiPriority w:val="32"/>
    <w:qFormat/>
    <w:rsid w:val="00F34F7F"/>
    <w:rPr>
      <w:b/>
      <w:bCs/>
      <w:smallCaps/>
      <w:color w:val="0F4761" w:themeColor="accent1" w:themeShade="BF"/>
      <w:spacing w:val="5"/>
    </w:rPr>
  </w:style>
  <w:style w:type="paragraph" w:styleId="Navadensplet">
    <w:name w:val="Normal (Web)"/>
    <w:basedOn w:val="Navaden"/>
    <w:uiPriority w:val="99"/>
    <w:semiHidden/>
    <w:unhideWhenUsed/>
    <w:rsid w:val="00F34F7F"/>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F34F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760</Words>
  <Characters>4338</Characters>
  <Application>Microsoft Office Word</Application>
  <DocSecurity>0</DocSecurity>
  <Lines>36</Lines>
  <Paragraphs>10</Paragraphs>
  <ScaleCrop>false</ScaleCrop>
  <Company>SBC</Company>
  <LinksUpToDate>false</LinksUpToDate>
  <CharactersWithSpaces>5088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2026-09-02T10:55:00Z</dcterms:created>
  <dcterms:modified xsi:type="dcterms:W3CDTF">2026-09-02T10:58:00Z</dcterms:modified>
</cp:coreProperties>
</file>